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DİJİTATAL UFUKLARDA ÜRETEN NESİLLER PROJESİ ONARIM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